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3"/>
        <w:tblpPr w:leftFromText="141" w:rightFromText="141" w:vertAnchor="page" w:horzAnchor="margin" w:tblpY="231"/>
        <w:tblW w:w="0" w:type="auto"/>
        <w:tblLook w:val="04A0" w:firstRow="1" w:lastRow="0" w:firstColumn="1" w:lastColumn="0" w:noHBand="0" w:noVBand="1"/>
      </w:tblPr>
      <w:tblGrid>
        <w:gridCol w:w="2610"/>
        <w:gridCol w:w="5835"/>
        <w:gridCol w:w="2161"/>
      </w:tblGrid>
      <w:tr w:rsidR="00480B3F" w14:paraId="672A8779" w14:textId="77777777" w:rsidTr="0039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55D20F" w14:textId="77777777" w:rsidR="00480B3F" w:rsidRPr="00FC7723" w:rsidRDefault="00480B3F" w:rsidP="00480B3F">
            <w:pPr>
              <w:pStyle w:val="AralkYok"/>
              <w:rPr>
                <w:rFonts w:ascii="Segoe UI" w:hAnsi="Segoe UI" w:cs="Segoe UI"/>
              </w:rPr>
            </w:pPr>
            <w:r w:rsidRPr="00FC7723">
              <w:rPr>
                <w:rFonts w:ascii="Segoe UI" w:hAnsi="Segoe UI" w:cs="Segoe UI"/>
              </w:rPr>
              <w:t>ADI:</w:t>
            </w:r>
            <w:r w:rsidRPr="00FC7723">
              <w:rPr>
                <w:rFonts w:ascii="Segoe UI" w:hAnsi="Segoe UI" w:cs="Segoe UI"/>
              </w:rPr>
              <w:br/>
              <w:t>SOYADI:</w:t>
            </w:r>
            <w:r w:rsidRPr="00FC7723">
              <w:rPr>
                <w:rFonts w:ascii="Segoe UI" w:hAnsi="Segoe UI" w:cs="Segoe UI"/>
              </w:rPr>
              <w:br/>
              <w:t>SINIFI:</w:t>
            </w:r>
            <w:r w:rsidRPr="00FC7723">
              <w:rPr>
                <w:rFonts w:ascii="Segoe UI" w:hAnsi="Segoe UI" w:cs="Segoe UI"/>
              </w:rPr>
              <w:br/>
              <w:t>NO:</w:t>
            </w:r>
          </w:p>
        </w:tc>
        <w:tc>
          <w:tcPr>
            <w:tcW w:w="5835" w:type="dxa"/>
          </w:tcPr>
          <w:p w14:paraId="66685A12" w14:textId="227C04F3" w:rsidR="00480B3F" w:rsidRDefault="00480B3F" w:rsidP="00480B3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 xml:space="preserve">EĞİTİM ÖĞRETİM YILI </w:t>
            </w:r>
          </w:p>
          <w:p w14:paraId="4C544F76" w14:textId="77777777" w:rsidR="00480B3F" w:rsidRPr="00FC7723" w:rsidRDefault="00480B3F" w:rsidP="00480B3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 xml:space="preserve">………… </w:t>
            </w:r>
            <w:r w:rsidRPr="00FC7723">
              <w:rPr>
                <w:rFonts w:ascii="Segoe UI" w:hAnsi="Segoe UI" w:cs="Segoe UI"/>
              </w:rPr>
              <w:t>ORTAOKULU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5979436C" w14:textId="77777777" w:rsidR="00480B3F" w:rsidRPr="00966BCD" w:rsidRDefault="0039587D" w:rsidP="00966BCD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>8</w:t>
            </w:r>
            <w:r w:rsidR="00480B3F" w:rsidRPr="007841EA">
              <w:rPr>
                <w:rFonts w:ascii="Segoe UI" w:hAnsi="Segoe UI" w:cs="Segoe UI"/>
              </w:rPr>
              <w:t>.</w:t>
            </w:r>
            <w:r w:rsidR="00480B3F" w:rsidRPr="00FC7723">
              <w:rPr>
                <w:rFonts w:ascii="Segoe UI" w:hAnsi="Segoe UI" w:cs="Segoe UI"/>
              </w:rPr>
              <w:t xml:space="preserve"> SINIF </w:t>
            </w:r>
            <w:r w:rsidR="00966BCD">
              <w:rPr>
                <w:rFonts w:ascii="Segoe UI" w:hAnsi="Segoe UI" w:cs="Segoe UI"/>
              </w:rPr>
              <w:t>HUKUK ve ADALET</w:t>
            </w:r>
            <w:r w:rsidR="00480B3F">
              <w:rPr>
                <w:rFonts w:ascii="Segoe UI" w:hAnsi="Segoe UI" w:cs="Segoe UI"/>
              </w:rPr>
              <w:t xml:space="preserve"> DERSİ </w:t>
            </w:r>
            <w:r w:rsidR="00480B3F" w:rsidRPr="00FC7723">
              <w:rPr>
                <w:rFonts w:ascii="Segoe UI" w:hAnsi="Segoe UI" w:cs="Segoe UI"/>
              </w:rPr>
              <w:t>1.DÖNEM 1.YAZILI SINAVI</w:t>
            </w:r>
          </w:p>
        </w:tc>
        <w:tc>
          <w:tcPr>
            <w:tcW w:w="2161" w:type="dxa"/>
          </w:tcPr>
          <w:p w14:paraId="1C1C731C" w14:textId="77777777" w:rsidR="00480B3F" w:rsidRPr="00F40B96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F40B96">
              <w:rPr>
                <w:rFonts w:ascii="Segoe UI" w:hAnsi="Segoe UI" w:cs="Segoe UI"/>
              </w:rPr>
              <w:t>PUAN:</w:t>
            </w:r>
          </w:p>
          <w:p w14:paraId="0A78A9BB" w14:textId="77777777" w:rsidR="00480B3F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141305" w14:textId="77777777" w:rsidR="00480B3F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9C12EF" w14:textId="77777777" w:rsidR="00480B3F" w:rsidRDefault="00480B3F" w:rsidP="00480B3F">
      <w:pPr>
        <w:pStyle w:val="AralkYok"/>
        <w:rPr>
          <w:rFonts w:cstheme="minorHAnsi"/>
          <w:b/>
        </w:rPr>
        <w:sectPr w:rsidR="00480B3F" w:rsidSect="001556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8F3CD5" w14:textId="77777777" w:rsidR="00DF47AD" w:rsidRDefault="00480B3F" w:rsidP="00DF47AD">
      <w:pPr>
        <w:pStyle w:val="AralkYok"/>
      </w:pPr>
      <w:r w:rsidRPr="00DF47AD">
        <w:t xml:space="preserve">1) </w:t>
      </w:r>
      <w:r w:rsidR="00DF47AD" w:rsidRPr="00DF47AD">
        <w:rPr>
          <w:b/>
        </w:rPr>
        <w:t>Kanunları yapan, değiştiren ve kaldıran kurum aşağıdakilerden hangisidir?</w:t>
      </w:r>
      <w:r w:rsidR="00DF47AD" w:rsidRPr="00DF47AD">
        <w:br/>
      </w:r>
      <w:r w:rsidR="00DF47AD">
        <w:t>A) Bakanlar Kurulu</w:t>
      </w:r>
      <w:r w:rsidR="00DF47AD">
        <w:tab/>
      </w:r>
      <w:r w:rsidR="00DF47AD" w:rsidRPr="00DF47AD">
        <w:rPr>
          <w:color w:val="FF0000"/>
        </w:rPr>
        <w:t xml:space="preserve">B) </w:t>
      </w:r>
      <w:r w:rsidR="00DF47AD" w:rsidRPr="00DF47AD">
        <w:t xml:space="preserve">TBMM </w:t>
      </w:r>
    </w:p>
    <w:p w14:paraId="251D8156" w14:textId="77777777" w:rsidR="00DF47AD" w:rsidRPr="00DF47AD" w:rsidRDefault="00DF47AD" w:rsidP="00DF47AD">
      <w:pPr>
        <w:pStyle w:val="AralkYok"/>
      </w:pPr>
      <w:r>
        <w:t>C) Anayasa Mahkemesi</w:t>
      </w:r>
      <w:r>
        <w:tab/>
        <w:t>D)</w:t>
      </w:r>
      <w:r w:rsidRPr="00DF47AD">
        <w:t>) Başbakanlık</w:t>
      </w:r>
    </w:p>
    <w:p w14:paraId="77F77E6E" w14:textId="77777777" w:rsidR="00DF47AD" w:rsidRDefault="00DF47AD" w:rsidP="00DF47AD">
      <w:pPr>
        <w:pStyle w:val="AralkYok"/>
      </w:pPr>
    </w:p>
    <w:p w14:paraId="6CBA3905" w14:textId="77777777" w:rsidR="00B67407" w:rsidRDefault="00B67407" w:rsidP="00DF47AD">
      <w:pPr>
        <w:pStyle w:val="AralkYok"/>
      </w:pPr>
    </w:p>
    <w:p w14:paraId="3F2A66C8" w14:textId="77777777" w:rsidR="00DF47AD" w:rsidRPr="00DF47AD" w:rsidRDefault="00DF47AD" w:rsidP="00DF47AD">
      <w:pPr>
        <w:pStyle w:val="AralkYok"/>
      </w:pPr>
      <w:r w:rsidRPr="00DF47AD">
        <w:t>2) </w:t>
      </w:r>
      <w:r w:rsidRPr="00DF47AD">
        <w:rPr>
          <w:b/>
        </w:rPr>
        <w:t>Bugün kullandığımız anayasa kaç tarihlidir?</w:t>
      </w:r>
    </w:p>
    <w:p w14:paraId="58B5EB22" w14:textId="77777777" w:rsidR="00DF47AD" w:rsidRDefault="00DF47AD" w:rsidP="00DF47AD">
      <w:pPr>
        <w:pStyle w:val="AralkYok"/>
      </w:pPr>
      <w:r>
        <w:t>A</w:t>
      </w:r>
      <w:r w:rsidRPr="00DF47AD">
        <w:t>) 1921</w:t>
      </w:r>
      <w:r>
        <w:tab/>
      </w:r>
      <w:r>
        <w:tab/>
      </w:r>
      <w:r>
        <w:tab/>
        <w:t xml:space="preserve">B) </w:t>
      </w:r>
      <w:r w:rsidRPr="00DF47AD">
        <w:t>1924</w:t>
      </w:r>
    </w:p>
    <w:p w14:paraId="560A6771" w14:textId="77777777" w:rsidR="00DF47AD" w:rsidRDefault="00DF47AD" w:rsidP="00DF47AD">
      <w:pPr>
        <w:pStyle w:val="AralkYok"/>
      </w:pPr>
      <w:r>
        <w:t>C</w:t>
      </w:r>
      <w:r w:rsidRPr="00DF47AD">
        <w:t>) 1961</w:t>
      </w:r>
      <w:r>
        <w:tab/>
      </w:r>
      <w:r>
        <w:tab/>
      </w:r>
      <w:r>
        <w:tab/>
      </w:r>
      <w:r w:rsidRPr="00DF47AD">
        <w:rPr>
          <w:color w:val="FF0000"/>
        </w:rPr>
        <w:t xml:space="preserve">D) </w:t>
      </w:r>
      <w:r w:rsidRPr="00DF47AD">
        <w:t>1982</w:t>
      </w:r>
    </w:p>
    <w:p w14:paraId="682F5010" w14:textId="77777777" w:rsidR="00DF47AD" w:rsidRDefault="00DF47AD" w:rsidP="00DF47AD">
      <w:pPr>
        <w:pStyle w:val="AralkYok"/>
      </w:pPr>
    </w:p>
    <w:p w14:paraId="7A1F52DF" w14:textId="77777777" w:rsidR="00B67407" w:rsidRPr="00DF47AD" w:rsidRDefault="00B67407" w:rsidP="00DF47AD">
      <w:pPr>
        <w:pStyle w:val="AralkYok"/>
      </w:pPr>
    </w:p>
    <w:p w14:paraId="1EBB25C8" w14:textId="77777777" w:rsidR="00DF47AD" w:rsidRPr="00DF47AD" w:rsidRDefault="00DF47AD" w:rsidP="00DF47AD">
      <w:pPr>
        <w:pStyle w:val="AralkYok"/>
      </w:pPr>
      <w:r w:rsidRPr="00DF47AD">
        <w:t>3) </w:t>
      </w:r>
      <w:r w:rsidRPr="00DF47AD">
        <w:rPr>
          <w:b/>
        </w:rPr>
        <w:t>Kanunun suç saydığı eylem ve davranışlara uygulanacak hukuki duruma ne denir?</w:t>
      </w:r>
    </w:p>
    <w:p w14:paraId="0CA52B5F" w14:textId="77777777" w:rsidR="00DF47AD" w:rsidRDefault="00DF47AD" w:rsidP="00DF47AD">
      <w:pPr>
        <w:pStyle w:val="AralkYok"/>
      </w:pPr>
      <w:r w:rsidRPr="00DF47AD">
        <w:rPr>
          <w:color w:val="FF0000"/>
        </w:rPr>
        <w:t xml:space="preserve">A) </w:t>
      </w:r>
      <w:r w:rsidRPr="00DF47AD">
        <w:t>Ceza verme</w:t>
      </w:r>
      <w:r>
        <w:tab/>
      </w:r>
      <w:r>
        <w:tab/>
        <w:t>B)</w:t>
      </w:r>
      <w:r w:rsidRPr="00DF47AD">
        <w:t xml:space="preserve"> Alay etme</w:t>
      </w:r>
    </w:p>
    <w:p w14:paraId="377D9A74" w14:textId="77777777" w:rsidR="00DF47AD" w:rsidRDefault="00DF47AD" w:rsidP="00DF47AD">
      <w:pPr>
        <w:pStyle w:val="AralkYok"/>
      </w:pPr>
      <w:r>
        <w:t>C</w:t>
      </w:r>
      <w:r w:rsidRPr="00DF47AD">
        <w:t>) Ödül verme</w:t>
      </w:r>
      <w:r>
        <w:tab/>
      </w:r>
      <w:r>
        <w:tab/>
        <w:t>D)</w:t>
      </w:r>
      <w:r w:rsidRPr="00DF47AD">
        <w:t xml:space="preserve"> Toplumdan dışlama </w:t>
      </w:r>
    </w:p>
    <w:p w14:paraId="689B1DCB" w14:textId="77777777" w:rsidR="00DF47AD" w:rsidRDefault="00DF47AD" w:rsidP="00DF47AD">
      <w:pPr>
        <w:pStyle w:val="AralkYok"/>
      </w:pPr>
      <w:r w:rsidRPr="00DF47AD">
        <w:t xml:space="preserve">       </w:t>
      </w:r>
    </w:p>
    <w:p w14:paraId="21D2E3CB" w14:textId="77777777" w:rsidR="00B67407" w:rsidRPr="00DF47AD" w:rsidRDefault="00B67407" w:rsidP="00DF47AD">
      <w:pPr>
        <w:pStyle w:val="AralkYok"/>
      </w:pPr>
    </w:p>
    <w:p w14:paraId="32799D91" w14:textId="77777777" w:rsidR="00DF47AD" w:rsidRPr="00DF47AD" w:rsidRDefault="00DF47AD" w:rsidP="00DF47AD">
      <w:pPr>
        <w:pStyle w:val="AralkYok"/>
      </w:pPr>
      <w:r>
        <w:t>4)</w:t>
      </w:r>
      <w:r w:rsidRPr="00DF47AD">
        <w:t> </w:t>
      </w:r>
      <w:r w:rsidRPr="00DF47AD">
        <w:rPr>
          <w:b/>
        </w:rPr>
        <w:t>Aşağıdakilerden hangisi toplumsal düzeni sağlayan kurallardan değildir?</w:t>
      </w:r>
    </w:p>
    <w:p w14:paraId="7E9E8DB4" w14:textId="77777777" w:rsidR="00DF47AD" w:rsidRDefault="00DF47AD" w:rsidP="00DF47AD">
      <w:pPr>
        <w:pStyle w:val="AralkYok"/>
      </w:pPr>
      <w:r>
        <w:t>A</w:t>
      </w:r>
      <w:r w:rsidRPr="00DF47AD">
        <w:t>) Din kuralı</w:t>
      </w:r>
      <w:r>
        <w:tab/>
      </w:r>
      <w:r>
        <w:tab/>
        <w:t>B</w:t>
      </w:r>
      <w:r w:rsidRPr="00DF47AD">
        <w:t xml:space="preserve">) Ahlak kuralı       </w:t>
      </w:r>
    </w:p>
    <w:p w14:paraId="23AF1DEA" w14:textId="77777777" w:rsidR="00DF47AD" w:rsidRDefault="00DF47AD" w:rsidP="00DF47AD">
      <w:pPr>
        <w:pStyle w:val="AralkYok"/>
      </w:pPr>
      <w:r w:rsidRPr="00DF47AD">
        <w:rPr>
          <w:color w:val="FF0000"/>
        </w:rPr>
        <w:t>C) </w:t>
      </w:r>
      <w:r w:rsidRPr="00DF47AD">
        <w:t>Fizik kuralı</w:t>
      </w:r>
      <w:r>
        <w:tab/>
      </w:r>
      <w:r>
        <w:tab/>
        <w:t>D</w:t>
      </w:r>
      <w:r w:rsidRPr="00DF47AD">
        <w:t>)</w:t>
      </w:r>
      <w:r>
        <w:t xml:space="preserve"> </w:t>
      </w:r>
      <w:r w:rsidRPr="00DF47AD">
        <w:t>Hukuk kuralı</w:t>
      </w:r>
    </w:p>
    <w:p w14:paraId="101B66AA" w14:textId="77777777" w:rsidR="00DF47AD" w:rsidRDefault="00DF47AD" w:rsidP="00DF47AD">
      <w:pPr>
        <w:pStyle w:val="AralkYok"/>
      </w:pPr>
    </w:p>
    <w:p w14:paraId="063E3445" w14:textId="77777777" w:rsidR="00B67407" w:rsidRPr="00DF47AD" w:rsidRDefault="00B67407" w:rsidP="00DF47AD">
      <w:pPr>
        <w:pStyle w:val="AralkYok"/>
      </w:pPr>
    </w:p>
    <w:p w14:paraId="1B67EA80" w14:textId="77777777" w:rsidR="00B67407" w:rsidRPr="00DF47AD" w:rsidRDefault="00DF47AD" w:rsidP="00B67407">
      <w:pPr>
        <w:pStyle w:val="AralkYok"/>
      </w:pPr>
      <w:r>
        <w:t xml:space="preserve">5) </w:t>
      </w:r>
      <w:r w:rsidR="00B67407" w:rsidRPr="00DF47AD">
        <w:t>’’Ekmek, su, aş bulmak gecikebilir.</w:t>
      </w:r>
    </w:p>
    <w:p w14:paraId="7C9BE326" w14:textId="77777777" w:rsidR="00B67407" w:rsidRPr="00DF47AD" w:rsidRDefault="00B67407" w:rsidP="00B67407">
      <w:pPr>
        <w:pStyle w:val="AralkYok"/>
      </w:pPr>
      <w:r>
        <w:t xml:space="preserve"> </w:t>
      </w:r>
      <w:r w:rsidRPr="00DF47AD">
        <w:t xml:space="preserve">  Temele taş bulmak gecikebilir,</w:t>
      </w:r>
    </w:p>
    <w:p w14:paraId="036620EB" w14:textId="77777777" w:rsidR="00B67407" w:rsidRPr="00DF47AD" w:rsidRDefault="00B67407" w:rsidP="00B67407">
      <w:pPr>
        <w:pStyle w:val="AralkYok"/>
      </w:pPr>
      <w:r w:rsidRPr="00DF47AD">
        <w:t xml:space="preserve">   Devlete baş bulmak gecikebilir.</w:t>
      </w:r>
    </w:p>
    <w:p w14:paraId="00099172" w14:textId="77777777" w:rsidR="00B67407" w:rsidRPr="00DF47AD" w:rsidRDefault="00B67407" w:rsidP="00B67407">
      <w:pPr>
        <w:pStyle w:val="AralkYok"/>
      </w:pPr>
      <w:r w:rsidRPr="00DF47AD">
        <w:t xml:space="preserve">   Adalet gecikmez tez verilmeli,’’ </w:t>
      </w:r>
    </w:p>
    <w:p w14:paraId="0A1D6D20" w14:textId="77777777" w:rsidR="00B67407" w:rsidRPr="00B67407" w:rsidRDefault="00B67407" w:rsidP="00B67407">
      <w:pPr>
        <w:pStyle w:val="AralkYok"/>
        <w:rPr>
          <w:b/>
        </w:rPr>
      </w:pPr>
      <w:r w:rsidRPr="00B67407">
        <w:rPr>
          <w:b/>
        </w:rPr>
        <w:t>Şiirde belirtilen en temel öğe aşağıdakilerden hangisidir?</w:t>
      </w:r>
    </w:p>
    <w:p w14:paraId="25F02CA2" w14:textId="77777777" w:rsidR="00B67407" w:rsidRPr="00DF47AD" w:rsidRDefault="00B67407" w:rsidP="00B67407">
      <w:pPr>
        <w:pStyle w:val="AralkYok"/>
      </w:pPr>
      <w:r w:rsidRPr="00DF47AD">
        <w:t>A) Devlet başsız kalabilir</w:t>
      </w:r>
      <w:r>
        <w:t>.</w:t>
      </w:r>
      <w:r w:rsidRPr="00DF47AD">
        <w:t xml:space="preserve">                   </w:t>
      </w:r>
    </w:p>
    <w:p w14:paraId="09ED1957" w14:textId="77777777" w:rsidR="00B67407" w:rsidRPr="00DF47AD" w:rsidRDefault="00B67407" w:rsidP="00B67407">
      <w:pPr>
        <w:pStyle w:val="AralkYok"/>
      </w:pPr>
      <w:r w:rsidRPr="00B67407">
        <w:rPr>
          <w:color w:val="FF0000"/>
        </w:rPr>
        <w:t xml:space="preserve">B) </w:t>
      </w:r>
      <w:r w:rsidRPr="00DF47AD">
        <w:t>Adalet her şeyden önemlidir.</w:t>
      </w:r>
    </w:p>
    <w:p w14:paraId="67F1E1BD" w14:textId="77777777" w:rsidR="00B67407" w:rsidRPr="00DF47AD" w:rsidRDefault="00B67407" w:rsidP="00B67407">
      <w:pPr>
        <w:pStyle w:val="AralkYok"/>
      </w:pPr>
      <w:r w:rsidRPr="00DF47AD">
        <w:t>C) Ekmek</w:t>
      </w:r>
      <w:r>
        <w:t xml:space="preserve"> ve a</w:t>
      </w:r>
      <w:r w:rsidRPr="00DF47AD">
        <w:t>ş en önemli ihtiyaçtır</w:t>
      </w:r>
      <w:r>
        <w:t>.</w:t>
      </w:r>
      <w:r w:rsidRPr="00DF47AD">
        <w:t xml:space="preserve">       </w:t>
      </w:r>
    </w:p>
    <w:p w14:paraId="456E0646" w14:textId="77777777" w:rsidR="00B67407" w:rsidRPr="00DF47AD" w:rsidRDefault="00B67407" w:rsidP="00B67407">
      <w:pPr>
        <w:pStyle w:val="AralkYok"/>
      </w:pPr>
      <w:r w:rsidRPr="00DF47AD">
        <w:t>D) Adalet gecikebilir</w:t>
      </w:r>
      <w:r>
        <w:t>.</w:t>
      </w:r>
    </w:p>
    <w:p w14:paraId="28F37383" w14:textId="77777777" w:rsidR="00DF47AD" w:rsidRDefault="00DF47AD" w:rsidP="00DF47AD">
      <w:pPr>
        <w:pStyle w:val="AralkYok"/>
      </w:pPr>
    </w:p>
    <w:p w14:paraId="1EA33864" w14:textId="77777777" w:rsidR="00B67407" w:rsidRPr="00DF47AD" w:rsidRDefault="00B67407" w:rsidP="00DF47AD">
      <w:pPr>
        <w:pStyle w:val="AralkYok"/>
      </w:pPr>
    </w:p>
    <w:p w14:paraId="76B718F6" w14:textId="77777777" w:rsidR="00DF47AD" w:rsidRPr="00DF47AD" w:rsidRDefault="00DF47AD" w:rsidP="00DF47AD">
      <w:pPr>
        <w:pStyle w:val="AralkYok"/>
      </w:pPr>
      <w:r>
        <w:t xml:space="preserve">6) </w:t>
      </w:r>
      <w:r w:rsidRPr="00DF47AD">
        <w:rPr>
          <w:b/>
        </w:rPr>
        <w:t xml:space="preserve">Aşağıdakilerden hangisi </w:t>
      </w:r>
      <w:r>
        <w:rPr>
          <w:b/>
        </w:rPr>
        <w:t>h</w:t>
      </w:r>
      <w:r w:rsidRPr="00DF47AD">
        <w:rPr>
          <w:b/>
        </w:rPr>
        <w:t xml:space="preserve">ukuk </w:t>
      </w:r>
      <w:r>
        <w:rPr>
          <w:b/>
        </w:rPr>
        <w:t>k</w:t>
      </w:r>
      <w:r w:rsidRPr="00DF47AD">
        <w:rPr>
          <w:b/>
        </w:rPr>
        <w:t xml:space="preserve">urallarının özelliklerinden biri </w:t>
      </w:r>
      <w:r>
        <w:rPr>
          <w:b/>
        </w:rPr>
        <w:t>değildir?</w:t>
      </w:r>
    </w:p>
    <w:p w14:paraId="69457DE4" w14:textId="77777777" w:rsidR="00DF47AD" w:rsidRDefault="00DF47AD" w:rsidP="00DF47AD">
      <w:pPr>
        <w:pStyle w:val="AralkYok"/>
      </w:pPr>
      <w:r w:rsidRPr="00DF47AD">
        <w:t xml:space="preserve">A) Kargaşa ve çatışmaları önleyici yapıdadır.     </w:t>
      </w:r>
    </w:p>
    <w:p w14:paraId="29FB7CA8" w14:textId="77777777" w:rsidR="00DF47AD" w:rsidRPr="00DF47AD" w:rsidRDefault="00DF47AD" w:rsidP="00DF47AD">
      <w:pPr>
        <w:pStyle w:val="AralkYok"/>
      </w:pPr>
      <w:r w:rsidRPr="00DF47AD">
        <w:t xml:space="preserve">B) Toplumsal düzenin oluşmasına katkı sağlar. </w:t>
      </w:r>
    </w:p>
    <w:p w14:paraId="2FE9F0EE" w14:textId="77777777" w:rsidR="00DF47AD" w:rsidRDefault="00DF47AD" w:rsidP="00DF47AD">
      <w:pPr>
        <w:pStyle w:val="AralkYok"/>
      </w:pPr>
      <w:r w:rsidRPr="00DF47AD">
        <w:t>C)</w:t>
      </w:r>
      <w:r>
        <w:t xml:space="preserve"> Suç işlenmesinde caydırıcı etkiye sahiptir.</w:t>
      </w:r>
      <w:r w:rsidRPr="00DF47AD">
        <w:t xml:space="preserve">                                       </w:t>
      </w:r>
    </w:p>
    <w:p w14:paraId="3CCCA145" w14:textId="77777777" w:rsidR="00DF47AD" w:rsidRPr="00DF47AD" w:rsidRDefault="00DF47AD" w:rsidP="00DF47AD">
      <w:pPr>
        <w:pStyle w:val="AralkYok"/>
      </w:pPr>
      <w:r w:rsidRPr="00DF47AD">
        <w:rPr>
          <w:color w:val="FF0000"/>
        </w:rPr>
        <w:t xml:space="preserve">D) </w:t>
      </w:r>
      <w:r w:rsidRPr="00DF47AD">
        <w:t>Toplumun ruh halini olumsuz etkiler.</w:t>
      </w:r>
    </w:p>
    <w:p w14:paraId="1153A07F" w14:textId="77777777" w:rsidR="00DF47AD" w:rsidRDefault="00DF47AD" w:rsidP="00DF47AD">
      <w:pPr>
        <w:pStyle w:val="AralkYok"/>
      </w:pPr>
    </w:p>
    <w:p w14:paraId="5040E61A" w14:textId="77777777" w:rsidR="00B67407" w:rsidRDefault="00B67407" w:rsidP="00DF47AD">
      <w:pPr>
        <w:pStyle w:val="AralkYok"/>
      </w:pPr>
    </w:p>
    <w:p w14:paraId="64C85599" w14:textId="77777777" w:rsidR="00DF47AD" w:rsidRPr="00DF47AD" w:rsidRDefault="00DF47AD" w:rsidP="00DF47AD">
      <w:pPr>
        <w:pStyle w:val="AralkYok"/>
      </w:pPr>
      <w:r>
        <w:t xml:space="preserve">7) </w:t>
      </w:r>
      <w:r w:rsidRPr="00DF47AD">
        <w:rPr>
          <w:b/>
        </w:rPr>
        <w:t>Aşağıdakilerden hangisi din kuralları arasında yer alır?</w:t>
      </w:r>
    </w:p>
    <w:p w14:paraId="7488CCD5" w14:textId="77777777" w:rsidR="00DF47AD" w:rsidRDefault="00DF47AD" w:rsidP="00DF47AD">
      <w:pPr>
        <w:pStyle w:val="AralkYok"/>
      </w:pPr>
      <w:r>
        <w:t>A</w:t>
      </w:r>
      <w:r w:rsidRPr="00DF47AD">
        <w:t xml:space="preserve">) </w:t>
      </w:r>
      <w:r>
        <w:t>B</w:t>
      </w:r>
      <w:r w:rsidRPr="00DF47AD">
        <w:t xml:space="preserve">üyüklerimize saygılı olmak    </w:t>
      </w:r>
    </w:p>
    <w:p w14:paraId="3F270A0E" w14:textId="77777777" w:rsidR="00DF47AD" w:rsidRDefault="00DF47AD" w:rsidP="00DF47AD">
      <w:pPr>
        <w:pStyle w:val="AralkYok"/>
      </w:pPr>
      <w:r w:rsidRPr="00DF47AD">
        <w:rPr>
          <w:color w:val="FF0000"/>
        </w:rPr>
        <w:t xml:space="preserve">B) </w:t>
      </w:r>
      <w:r>
        <w:t>N</w:t>
      </w:r>
      <w:r w:rsidRPr="00DF47AD">
        <w:t xml:space="preserve">amaz kılmak   </w:t>
      </w:r>
    </w:p>
    <w:p w14:paraId="57B98C88" w14:textId="77777777" w:rsidR="00DF47AD" w:rsidRDefault="00DF47AD" w:rsidP="00DF47AD">
      <w:pPr>
        <w:pStyle w:val="AralkYok"/>
      </w:pPr>
      <w:r>
        <w:t>C</w:t>
      </w:r>
      <w:r w:rsidRPr="00DF47AD">
        <w:t>)</w:t>
      </w:r>
      <w:r>
        <w:t xml:space="preserve"> Okula zamanında gelmek</w:t>
      </w:r>
      <w:r w:rsidRPr="00DF47AD">
        <w:t xml:space="preserve"> </w:t>
      </w:r>
    </w:p>
    <w:p w14:paraId="04512842" w14:textId="77777777" w:rsidR="00DF47AD" w:rsidRDefault="00DF47AD" w:rsidP="00DF47AD">
      <w:pPr>
        <w:pStyle w:val="AralkYok"/>
      </w:pPr>
      <w:r>
        <w:t>D</w:t>
      </w:r>
      <w:r w:rsidRPr="00DF47AD">
        <w:t>)</w:t>
      </w:r>
      <w:r>
        <w:t xml:space="preserve"> T</w:t>
      </w:r>
      <w:r w:rsidRPr="00DF47AD">
        <w:t>rafik kurallarına uymak</w:t>
      </w:r>
    </w:p>
    <w:p w14:paraId="38822034" w14:textId="77777777" w:rsidR="00DF47AD" w:rsidRDefault="00DF47AD" w:rsidP="00DF47AD">
      <w:pPr>
        <w:pStyle w:val="AralkYok"/>
      </w:pPr>
    </w:p>
    <w:p w14:paraId="731A3584" w14:textId="77777777" w:rsidR="00B67407" w:rsidRPr="00DF47AD" w:rsidRDefault="00B67407" w:rsidP="00DF47AD">
      <w:pPr>
        <w:pStyle w:val="AralkYok"/>
      </w:pPr>
    </w:p>
    <w:p w14:paraId="4F8405DC" w14:textId="77777777" w:rsidR="00B67407" w:rsidRPr="00DF47AD" w:rsidRDefault="00DF47AD" w:rsidP="00B67407">
      <w:pPr>
        <w:pStyle w:val="AralkYok"/>
        <w:rPr>
          <w:b/>
        </w:rPr>
      </w:pPr>
      <w:r>
        <w:t xml:space="preserve">8) </w:t>
      </w:r>
      <w:r w:rsidR="00B67407">
        <w:rPr>
          <w:b/>
        </w:rPr>
        <w:t xml:space="preserve">Aşağıdakilerden </w:t>
      </w:r>
      <w:r w:rsidR="00B67407" w:rsidRPr="00DF47AD">
        <w:rPr>
          <w:b/>
        </w:rPr>
        <w:t>hangisi yazılı kurallardan biridir?</w:t>
      </w:r>
    </w:p>
    <w:p w14:paraId="16E19AF9" w14:textId="77777777" w:rsidR="00B67407" w:rsidRDefault="00B67407" w:rsidP="00B67407">
      <w:pPr>
        <w:pStyle w:val="AralkYok"/>
      </w:pPr>
      <w:r w:rsidRPr="00DF47AD">
        <w:rPr>
          <w:color w:val="FF0000"/>
        </w:rPr>
        <w:t xml:space="preserve">A) </w:t>
      </w:r>
      <w:r w:rsidRPr="00DF47AD">
        <w:t xml:space="preserve">Hukuk Kuralları  </w:t>
      </w:r>
      <w:r>
        <w:tab/>
      </w:r>
      <w:r w:rsidRPr="00DF47AD">
        <w:t xml:space="preserve">B) Örf ve Adet kuralları    </w:t>
      </w:r>
    </w:p>
    <w:p w14:paraId="6802F1F6" w14:textId="77777777" w:rsidR="00B67407" w:rsidRDefault="00B67407" w:rsidP="00B67407">
      <w:pPr>
        <w:pStyle w:val="AralkYok"/>
      </w:pPr>
      <w:r w:rsidRPr="00DF47AD">
        <w:t xml:space="preserve">C) Görgü Kuralları    </w:t>
      </w:r>
      <w:r>
        <w:tab/>
      </w:r>
      <w:r w:rsidRPr="00DF47AD">
        <w:t>D) Ahlak Kuralları</w:t>
      </w:r>
    </w:p>
    <w:p w14:paraId="54094A59" w14:textId="77777777" w:rsidR="00B67407" w:rsidRPr="00DF47AD" w:rsidRDefault="00DF47AD" w:rsidP="00B67407">
      <w:pPr>
        <w:pStyle w:val="AralkYok"/>
      </w:pPr>
      <w:r>
        <w:t>9)</w:t>
      </w:r>
      <w:r w:rsidR="00B67407" w:rsidRPr="00B67407">
        <w:rPr>
          <w:b/>
        </w:rPr>
        <w:t xml:space="preserve"> </w:t>
      </w:r>
      <w:r w:rsidR="00B67407" w:rsidRPr="00DF47AD">
        <w:rPr>
          <w:b/>
        </w:rPr>
        <w:t>Adaletin gerçekleşmesi için bütün sorumluluklarını yerine getiren ve kendi koyduğu kurallara kendisi de bağlı olan devlete ne denir?</w:t>
      </w:r>
    </w:p>
    <w:p w14:paraId="03762C53" w14:textId="77777777" w:rsidR="00B67407" w:rsidRDefault="00B67407" w:rsidP="00B67407">
      <w:pPr>
        <w:pStyle w:val="AralkYok"/>
      </w:pPr>
      <w:r>
        <w:t>A)</w:t>
      </w:r>
      <w:r w:rsidRPr="00DF47AD">
        <w:t xml:space="preserve"> Polis devleti</w:t>
      </w:r>
      <w:r>
        <w:tab/>
      </w:r>
      <w:r>
        <w:tab/>
      </w:r>
      <w:r w:rsidRPr="00DF47AD">
        <w:rPr>
          <w:color w:val="FF0000"/>
        </w:rPr>
        <w:t xml:space="preserve">B) </w:t>
      </w:r>
      <w:r w:rsidRPr="00DF47AD">
        <w:t xml:space="preserve">Hukuk devleti               </w:t>
      </w:r>
    </w:p>
    <w:p w14:paraId="678F2685" w14:textId="77777777" w:rsidR="00B67407" w:rsidRPr="00DF47AD" w:rsidRDefault="00B67407" w:rsidP="00B67407">
      <w:pPr>
        <w:pStyle w:val="AralkYok"/>
      </w:pPr>
      <w:r>
        <w:t xml:space="preserve">C) </w:t>
      </w:r>
      <w:r w:rsidRPr="00DF47AD">
        <w:t xml:space="preserve">Halk devleti             </w:t>
      </w:r>
      <w:r>
        <w:tab/>
        <w:t xml:space="preserve">D) </w:t>
      </w:r>
      <w:r w:rsidRPr="00DF47AD">
        <w:t>Alman devleti</w:t>
      </w:r>
    </w:p>
    <w:p w14:paraId="79C5A942" w14:textId="77777777" w:rsidR="00B67407" w:rsidRDefault="00B67407" w:rsidP="00B67407">
      <w:pPr>
        <w:pStyle w:val="AralkYok"/>
      </w:pPr>
    </w:p>
    <w:p w14:paraId="2EFB4D3A" w14:textId="77777777" w:rsidR="00B67407" w:rsidRDefault="00DF47AD" w:rsidP="00B67407">
      <w:pPr>
        <w:pStyle w:val="AralkYok"/>
      </w:pPr>
      <w:r>
        <w:t xml:space="preserve"> </w:t>
      </w:r>
    </w:p>
    <w:p w14:paraId="79CE7479" w14:textId="77777777" w:rsidR="00DF47AD" w:rsidRPr="00DF47AD" w:rsidRDefault="00B67407" w:rsidP="00DF47AD">
      <w:pPr>
        <w:pStyle w:val="AralkYok"/>
      </w:pPr>
      <w:r>
        <w:t xml:space="preserve">10) </w:t>
      </w:r>
      <w:r w:rsidR="00DF47AD" w:rsidRPr="00DF47AD">
        <w:t>Hukuk kural</w:t>
      </w:r>
      <w:r w:rsidR="00DF47AD">
        <w:t xml:space="preserve">larının diğer kurallardan farkı </w:t>
      </w:r>
      <w:r w:rsidR="00DF47AD" w:rsidRPr="00DF47AD">
        <w:t>………………</w:t>
      </w:r>
      <w:r w:rsidR="00DF47AD" w:rsidRPr="00DF47AD">
        <w:br/>
      </w:r>
      <w:r w:rsidR="00DF47AD" w:rsidRPr="00DF47AD">
        <w:rPr>
          <w:b/>
        </w:rPr>
        <w:t>Yukarıdaki boşluğa gelebilecek en uygun ifade aşağıdakilerden hangisidir?</w:t>
      </w:r>
    </w:p>
    <w:p w14:paraId="00572DF6" w14:textId="77777777" w:rsidR="00DF47AD" w:rsidRDefault="00DF47AD" w:rsidP="00DF47AD">
      <w:pPr>
        <w:pStyle w:val="AralkYok"/>
      </w:pPr>
      <w:r w:rsidRPr="00B67407">
        <w:rPr>
          <w:color w:val="FF0000"/>
        </w:rPr>
        <w:t xml:space="preserve">A) </w:t>
      </w:r>
      <w:r w:rsidRPr="00DF47AD">
        <w:t>hukuk kurallarına uyma zorunluluğu bulunmasıdır.  B) hukuk kurallarının geçici olmasıdır.</w:t>
      </w:r>
      <w:r w:rsidRPr="00DF47AD">
        <w:br/>
        <w:t xml:space="preserve">C) hukuk kurallarının yazısız olmasıdır.      </w:t>
      </w:r>
    </w:p>
    <w:p w14:paraId="2B8AEE57" w14:textId="77777777" w:rsidR="00DF47AD" w:rsidRPr="00DF47AD" w:rsidRDefault="00DF47AD" w:rsidP="00DF47AD">
      <w:pPr>
        <w:pStyle w:val="AralkYok"/>
      </w:pPr>
      <w:r w:rsidRPr="00DF47AD">
        <w:t>D) diğer kurallara göre daha basit hazırlanmasıdır.</w:t>
      </w:r>
    </w:p>
    <w:p w14:paraId="0BE64D63" w14:textId="77777777" w:rsidR="00B67407" w:rsidRDefault="00B67407" w:rsidP="00DF47AD">
      <w:pPr>
        <w:pStyle w:val="AralkYok"/>
      </w:pPr>
    </w:p>
    <w:p w14:paraId="1D337F4C" w14:textId="77777777" w:rsidR="00B67407" w:rsidRDefault="00B67407" w:rsidP="00DF47AD">
      <w:pPr>
        <w:pStyle w:val="AralkYok"/>
      </w:pPr>
    </w:p>
    <w:p w14:paraId="5BA74027" w14:textId="77777777" w:rsidR="00DF47AD" w:rsidRPr="00B67407" w:rsidRDefault="00B67407" w:rsidP="00DF47AD">
      <w:pPr>
        <w:pStyle w:val="AralkYok"/>
        <w:rPr>
          <w:b/>
        </w:rPr>
      </w:pPr>
      <w:r>
        <w:t xml:space="preserve">11) </w:t>
      </w:r>
      <w:r w:rsidR="00DF47AD" w:rsidRPr="00B67407">
        <w:rPr>
          <w:b/>
        </w:rPr>
        <w:t xml:space="preserve">Anayasamızın 42. </w:t>
      </w:r>
      <w:r w:rsidRPr="00B67407">
        <w:rPr>
          <w:b/>
        </w:rPr>
        <w:t>m</w:t>
      </w:r>
      <w:r w:rsidR="00DF47AD" w:rsidRPr="00B67407">
        <w:rPr>
          <w:b/>
        </w:rPr>
        <w:t>addesinde yer alan</w:t>
      </w:r>
      <w:r w:rsidR="00DF47AD" w:rsidRPr="00DF47AD">
        <w:t xml:space="preserve"> </w:t>
      </w:r>
      <w:r w:rsidR="00DF47AD">
        <w:t>‘’Kimse</w:t>
      </w:r>
      <w:r w:rsidR="00DF47AD" w:rsidRPr="00DF47AD">
        <w:t>,</w:t>
      </w:r>
      <w:r w:rsidR="00DF47AD">
        <w:t xml:space="preserve"> </w:t>
      </w:r>
      <w:r w:rsidR="00DF47AD" w:rsidRPr="00DF47AD">
        <w:t>eğitim ve öğrenim hakkından yoksun bırakılamaz.’’</w:t>
      </w:r>
      <w:r w:rsidR="00DF47AD">
        <w:t xml:space="preserve"> </w:t>
      </w:r>
      <w:r w:rsidR="00DF47AD" w:rsidRPr="00B67407">
        <w:rPr>
          <w:b/>
        </w:rPr>
        <w:t>aşağıdaki hangi hak ile ilgilidir?</w:t>
      </w:r>
    </w:p>
    <w:p w14:paraId="3A550530" w14:textId="77777777" w:rsidR="00DF47AD" w:rsidRDefault="00DF47AD" w:rsidP="00DF47AD">
      <w:pPr>
        <w:pStyle w:val="AralkYok"/>
      </w:pPr>
      <w:r w:rsidRPr="00DF47AD">
        <w:t>A) Seyahat hakkı</w:t>
      </w:r>
      <w:r>
        <w:tab/>
      </w:r>
      <w:r w:rsidRPr="00B67407">
        <w:rPr>
          <w:color w:val="FF0000"/>
        </w:rPr>
        <w:t xml:space="preserve">B) </w:t>
      </w:r>
      <w:r w:rsidRPr="00DF47AD">
        <w:t>Eğitim ve Öğrenim hakkı</w:t>
      </w:r>
    </w:p>
    <w:p w14:paraId="6AB4E74A" w14:textId="77777777" w:rsidR="00DF47AD" w:rsidRDefault="00DF47AD" w:rsidP="00DF47AD">
      <w:pPr>
        <w:pStyle w:val="AralkYok"/>
      </w:pPr>
      <w:r w:rsidRPr="00DF47AD">
        <w:t>C) Yerleşme hakkı</w:t>
      </w:r>
      <w:r>
        <w:tab/>
      </w:r>
      <w:r w:rsidRPr="00DF47AD">
        <w:t>D)</w:t>
      </w:r>
      <w:r>
        <w:t xml:space="preserve"> </w:t>
      </w:r>
      <w:r w:rsidR="00B67407">
        <w:t xml:space="preserve">Basın-Yayın </w:t>
      </w:r>
      <w:r w:rsidRPr="00DF47AD">
        <w:t>hakkı</w:t>
      </w:r>
    </w:p>
    <w:p w14:paraId="3919EE74" w14:textId="77777777" w:rsidR="00B67407" w:rsidRDefault="00B67407" w:rsidP="00DF47AD">
      <w:pPr>
        <w:pStyle w:val="AralkYok"/>
      </w:pPr>
    </w:p>
    <w:p w14:paraId="32DDB98C" w14:textId="77777777" w:rsidR="00B67407" w:rsidRPr="00DF47AD" w:rsidRDefault="00B67407" w:rsidP="00DF47AD">
      <w:pPr>
        <w:pStyle w:val="AralkYok"/>
      </w:pPr>
    </w:p>
    <w:p w14:paraId="7F240ECA" w14:textId="77777777" w:rsidR="00DF47AD" w:rsidRPr="00B67407" w:rsidRDefault="00B67407" w:rsidP="00DF47AD">
      <w:pPr>
        <w:pStyle w:val="AralkYok"/>
        <w:rPr>
          <w:b/>
        </w:rPr>
      </w:pPr>
      <w:r w:rsidRPr="00B67407">
        <w:t>12)</w:t>
      </w:r>
      <w:r>
        <w:rPr>
          <w:b/>
        </w:rPr>
        <w:t xml:space="preserve"> </w:t>
      </w:r>
      <w:r w:rsidR="00DF47AD" w:rsidRPr="00B67407">
        <w:rPr>
          <w:b/>
        </w:rPr>
        <w:t>Aşağıdakilerden hangisi görgü kuralları arasında yer alır?</w:t>
      </w:r>
    </w:p>
    <w:p w14:paraId="255860E8" w14:textId="77777777" w:rsidR="00B67407" w:rsidRDefault="00B67407" w:rsidP="00DF47AD">
      <w:pPr>
        <w:pStyle w:val="AralkYok"/>
      </w:pPr>
      <w:r>
        <w:t xml:space="preserve">A) </w:t>
      </w:r>
      <w:r w:rsidR="00DF47AD" w:rsidRPr="00DF47AD">
        <w:t>Hacca gitmek</w:t>
      </w:r>
      <w:r>
        <w:tab/>
        <w:t xml:space="preserve">B) </w:t>
      </w:r>
      <w:r w:rsidR="00DF47AD" w:rsidRPr="00DF47AD">
        <w:t xml:space="preserve">Oruç tutmak          </w:t>
      </w:r>
    </w:p>
    <w:p w14:paraId="4A8A7222" w14:textId="77777777" w:rsidR="00DF47AD" w:rsidRDefault="00B67407" w:rsidP="00DF47AD">
      <w:pPr>
        <w:pStyle w:val="AralkYok"/>
      </w:pPr>
      <w:r w:rsidRPr="00B67407">
        <w:rPr>
          <w:color w:val="FF0000"/>
        </w:rPr>
        <w:t xml:space="preserve">C) </w:t>
      </w:r>
      <w:r w:rsidR="00DF47AD" w:rsidRPr="00DF47AD">
        <w:t xml:space="preserve">Teşekkür etmek       </w:t>
      </w:r>
      <w:r>
        <w:tab/>
        <w:t xml:space="preserve">D) </w:t>
      </w:r>
      <w:r w:rsidR="00DF47AD" w:rsidRPr="00DF47AD">
        <w:t xml:space="preserve">Namaz kılmak   </w:t>
      </w:r>
    </w:p>
    <w:p w14:paraId="3C4951A0" w14:textId="77777777" w:rsidR="00B67407" w:rsidRDefault="00B67407" w:rsidP="00DF47AD">
      <w:pPr>
        <w:pStyle w:val="AralkYok"/>
      </w:pPr>
    </w:p>
    <w:p w14:paraId="63CD47B5" w14:textId="77777777" w:rsidR="00B67407" w:rsidRPr="00DF47AD" w:rsidRDefault="00B67407" w:rsidP="00DF47AD">
      <w:pPr>
        <w:pStyle w:val="AralkYok"/>
      </w:pPr>
    </w:p>
    <w:p w14:paraId="5544C9C3" w14:textId="77777777" w:rsidR="00DF47AD" w:rsidRPr="00DF47AD" w:rsidRDefault="00B67407" w:rsidP="00DF47AD">
      <w:pPr>
        <w:pStyle w:val="AralkYok"/>
      </w:pPr>
      <w:r>
        <w:t xml:space="preserve">13) </w:t>
      </w:r>
      <w:r w:rsidR="00DF47AD" w:rsidRPr="00B67407">
        <w:rPr>
          <w:b/>
        </w:rPr>
        <w:t>Aşağıdakilerden hangisi adalet sisteminin içinde yer alan bir meslek grubunu ifade etmez?</w:t>
      </w:r>
      <w:r w:rsidR="00DF47AD" w:rsidRPr="00DF47AD">
        <w:t xml:space="preserve">  </w:t>
      </w:r>
    </w:p>
    <w:p w14:paraId="4AFD23F7" w14:textId="77777777" w:rsidR="00B67407" w:rsidRDefault="00B67407" w:rsidP="00DF47AD">
      <w:pPr>
        <w:pStyle w:val="AralkYok"/>
      </w:pPr>
      <w:r>
        <w:t xml:space="preserve">A) </w:t>
      </w:r>
      <w:r w:rsidR="00DF47AD" w:rsidRPr="00DF47AD">
        <w:t>Hâkimler</w:t>
      </w:r>
      <w:r>
        <w:tab/>
      </w:r>
      <w:r>
        <w:tab/>
      </w:r>
      <w:r w:rsidR="00DF47AD" w:rsidRPr="00DF47AD">
        <w:t xml:space="preserve">B) Savcılar      </w:t>
      </w:r>
    </w:p>
    <w:p w14:paraId="6C59AAAC" w14:textId="77777777" w:rsidR="00DF47AD" w:rsidRDefault="00DF47AD" w:rsidP="00B67407">
      <w:pPr>
        <w:pStyle w:val="AralkYok"/>
      </w:pPr>
      <w:r w:rsidRPr="00B67407">
        <w:rPr>
          <w:color w:val="FF0000"/>
        </w:rPr>
        <w:t xml:space="preserve">C) </w:t>
      </w:r>
      <w:r w:rsidR="00B67407">
        <w:t>Komiserler</w:t>
      </w:r>
      <w:r w:rsidR="00B67407">
        <w:tab/>
      </w:r>
      <w:r w:rsidR="00B67407">
        <w:tab/>
      </w:r>
      <w:r w:rsidRPr="00DF47AD">
        <w:t xml:space="preserve">D) Avukatlar </w:t>
      </w:r>
    </w:p>
    <w:p w14:paraId="46F5708F" w14:textId="77777777" w:rsidR="00D401AC" w:rsidRDefault="00D401AC" w:rsidP="00DF47AD">
      <w:pPr>
        <w:pStyle w:val="AralkYok"/>
      </w:pPr>
    </w:p>
    <w:p w14:paraId="50EC0354" w14:textId="77777777" w:rsidR="00B67407" w:rsidRPr="00DF47AD" w:rsidRDefault="00B67407" w:rsidP="00DF47AD">
      <w:pPr>
        <w:pStyle w:val="AralkYok"/>
      </w:pPr>
    </w:p>
    <w:p w14:paraId="09487E24" w14:textId="77777777" w:rsidR="00DF47AD" w:rsidRPr="00DF47AD" w:rsidRDefault="00B67407" w:rsidP="00DF47AD">
      <w:pPr>
        <w:pStyle w:val="AralkYok"/>
      </w:pPr>
      <w:r>
        <w:t xml:space="preserve">14) </w:t>
      </w:r>
      <w:r w:rsidR="00DF47AD" w:rsidRPr="00B67407">
        <w:rPr>
          <w:b/>
        </w:rPr>
        <w:t>Vatandaşın kendisiyle ya da kamuyla ilgili dilek ve şikâyetleri hakkında yetkili makamlara başvurma hakkına ne denilmektedir?</w:t>
      </w:r>
    </w:p>
    <w:p w14:paraId="3D1BEFA3" w14:textId="77777777" w:rsidR="00DF47AD" w:rsidRPr="00DF47AD" w:rsidRDefault="00B67407" w:rsidP="00DF47AD">
      <w:pPr>
        <w:pStyle w:val="AralkYok"/>
      </w:pPr>
      <w:r>
        <w:t>A) Dava Hakkı</w:t>
      </w:r>
      <w:r>
        <w:tab/>
      </w:r>
      <w:r>
        <w:tab/>
        <w:t>B</w:t>
      </w:r>
      <w:r w:rsidR="00DF47AD" w:rsidRPr="00DF47AD">
        <w:t>) İtiraz Hakkı</w:t>
      </w:r>
    </w:p>
    <w:p w14:paraId="73C521C5" w14:textId="77777777" w:rsidR="00DF47AD" w:rsidRPr="00DF47AD" w:rsidRDefault="00B67407" w:rsidP="00DF47AD">
      <w:pPr>
        <w:pStyle w:val="AralkYok"/>
      </w:pPr>
      <w:r w:rsidRPr="00B67407">
        <w:rPr>
          <w:color w:val="FF0000"/>
        </w:rPr>
        <w:t xml:space="preserve">C) </w:t>
      </w:r>
      <w:r>
        <w:t>Dilekçe Hakkı</w:t>
      </w:r>
      <w:r>
        <w:tab/>
        <w:t>D</w:t>
      </w:r>
      <w:r w:rsidR="00DF47AD" w:rsidRPr="00DF47AD">
        <w:t>) Kul Hakkı</w:t>
      </w:r>
    </w:p>
    <w:p w14:paraId="6CAD6F6F" w14:textId="77777777" w:rsidR="00DF47AD" w:rsidRDefault="00DF47AD" w:rsidP="00DF47AD">
      <w:pPr>
        <w:pStyle w:val="AralkYok"/>
      </w:pPr>
    </w:p>
    <w:p w14:paraId="5498F2AE" w14:textId="77777777" w:rsidR="00B67407" w:rsidRPr="00DF47AD" w:rsidRDefault="00B67407" w:rsidP="00DF47AD">
      <w:pPr>
        <w:pStyle w:val="AralkYok"/>
      </w:pPr>
    </w:p>
    <w:p w14:paraId="0AA2D2B5" w14:textId="77777777" w:rsidR="00DF47AD" w:rsidRPr="00DF47AD" w:rsidRDefault="00B67407" w:rsidP="00DF47AD">
      <w:pPr>
        <w:pStyle w:val="AralkYok"/>
      </w:pPr>
      <w:r>
        <w:t xml:space="preserve">15) </w:t>
      </w:r>
      <w:r w:rsidR="00DF47AD" w:rsidRPr="00DF47AD">
        <w:t xml:space="preserve">Kişinin izni olmaksızın aile ortamında çekilmiş video görüntüleri yayımlanamaz. </w:t>
      </w:r>
    </w:p>
    <w:p w14:paraId="237A26E6" w14:textId="77777777" w:rsidR="00DF47AD" w:rsidRPr="00B67407" w:rsidRDefault="00DF47AD" w:rsidP="00DF47AD">
      <w:pPr>
        <w:pStyle w:val="AralkYok"/>
        <w:rPr>
          <w:b/>
        </w:rPr>
      </w:pPr>
      <w:r w:rsidRPr="00B67407">
        <w:rPr>
          <w:b/>
        </w:rPr>
        <w:t>Bu durum hangi hakkımızdan söz etmektedir?</w:t>
      </w:r>
    </w:p>
    <w:p w14:paraId="2033016D" w14:textId="77777777" w:rsidR="00DF47AD" w:rsidRPr="00DF47AD" w:rsidRDefault="00DF47AD" w:rsidP="00DF47AD">
      <w:pPr>
        <w:pStyle w:val="AralkYok"/>
      </w:pPr>
      <w:r w:rsidRPr="00DF47AD">
        <w:t>A)</w:t>
      </w:r>
      <w:r w:rsidR="00B67407">
        <w:t xml:space="preserve"> </w:t>
      </w:r>
      <w:r w:rsidRPr="00DF47AD">
        <w:t>Kişi dokunulmazlığı</w:t>
      </w:r>
      <w:r w:rsidR="00B67407">
        <w:tab/>
      </w:r>
      <w:r w:rsidRPr="00DF47AD">
        <w:t xml:space="preserve">B) Mülkiyet hakkı  </w:t>
      </w:r>
    </w:p>
    <w:p w14:paraId="5FCA6B18" w14:textId="77777777" w:rsidR="00DF47AD" w:rsidRPr="00DF47AD" w:rsidRDefault="00DF47AD" w:rsidP="00DF47AD">
      <w:pPr>
        <w:pStyle w:val="AralkYok"/>
      </w:pPr>
      <w:r w:rsidRPr="00DF47AD">
        <w:t>C) Seyahat hakkı</w:t>
      </w:r>
      <w:r w:rsidR="00B67407">
        <w:tab/>
      </w:r>
      <w:r w:rsidRPr="00B67407">
        <w:rPr>
          <w:color w:val="FF0000"/>
        </w:rPr>
        <w:t xml:space="preserve">D) </w:t>
      </w:r>
      <w:r w:rsidRPr="00DF47AD">
        <w:t>Özel hayatın gizliliği</w:t>
      </w:r>
    </w:p>
    <w:p w14:paraId="737B4FE8" w14:textId="77777777" w:rsidR="00DF47AD" w:rsidRDefault="00DF47AD" w:rsidP="00DF47AD">
      <w:pPr>
        <w:pStyle w:val="AralkYok"/>
      </w:pPr>
    </w:p>
    <w:p w14:paraId="5CB56F77" w14:textId="77777777" w:rsidR="00A839D3" w:rsidRPr="00DF47AD" w:rsidRDefault="00A839D3" w:rsidP="00DF47AD">
      <w:pPr>
        <w:pStyle w:val="AralkYok"/>
      </w:pPr>
    </w:p>
    <w:p w14:paraId="37820F8F" w14:textId="77777777" w:rsidR="00A839D3" w:rsidRPr="00DF47AD" w:rsidRDefault="00B67407" w:rsidP="00A839D3">
      <w:pPr>
        <w:pStyle w:val="AralkYok"/>
      </w:pPr>
      <w:r>
        <w:t xml:space="preserve">16) </w:t>
      </w:r>
      <w:r w:rsidR="00A839D3" w:rsidRPr="00B67407">
        <w:rPr>
          <w:b/>
        </w:rPr>
        <w:t>Aşağıdakilerden hangisi yazılı kurallardan biri değildir?</w:t>
      </w:r>
    </w:p>
    <w:p w14:paraId="139BA6EF" w14:textId="77777777" w:rsidR="00A839D3" w:rsidRPr="00DF47AD" w:rsidRDefault="00A839D3" w:rsidP="00A839D3">
      <w:pPr>
        <w:pStyle w:val="AralkYok"/>
      </w:pPr>
      <w:r>
        <w:lastRenderedPageBreak/>
        <w:t>A) Hukuk kuralları</w:t>
      </w:r>
      <w:r>
        <w:tab/>
      </w:r>
      <w:r w:rsidRPr="00DF47AD">
        <w:t xml:space="preserve">B) Trafik kuralları   </w:t>
      </w:r>
    </w:p>
    <w:p w14:paraId="555FEB53" w14:textId="77777777" w:rsidR="00A839D3" w:rsidRPr="00DF47AD" w:rsidRDefault="00A839D3" w:rsidP="00A839D3">
      <w:pPr>
        <w:pStyle w:val="AralkYok"/>
      </w:pPr>
      <w:r w:rsidRPr="00B67407">
        <w:rPr>
          <w:color w:val="FF0000"/>
        </w:rPr>
        <w:t xml:space="preserve">C) </w:t>
      </w:r>
      <w:r w:rsidRPr="00DF47AD">
        <w:t>Görgü kuralları</w:t>
      </w:r>
      <w:r>
        <w:tab/>
      </w:r>
      <w:r w:rsidRPr="00DF47AD">
        <w:t>D) Anayasalar</w:t>
      </w:r>
    </w:p>
    <w:p w14:paraId="5BD3BA73" w14:textId="77777777" w:rsidR="00B67407" w:rsidRPr="00DF47AD" w:rsidRDefault="00B67407" w:rsidP="00B67407">
      <w:pPr>
        <w:pStyle w:val="AralkYok"/>
      </w:pPr>
      <w:r>
        <w:t xml:space="preserve">17) </w:t>
      </w:r>
      <w:r w:rsidRPr="00B67407">
        <w:rPr>
          <w:b/>
        </w:rPr>
        <w:t>Bir devletin yönetim biçimini belirten, yasama, yürütme, yargılama güçlerinin nasıl kullanılacağını gösteren, vatandaşların kamu haklarını bildiren temel yasaya ne denir?</w:t>
      </w:r>
      <w:r w:rsidRPr="00DF47AD">
        <w:t xml:space="preserve">  </w:t>
      </w:r>
    </w:p>
    <w:p w14:paraId="64A4ABCF" w14:textId="77777777" w:rsidR="00B67407" w:rsidRPr="00DF47AD" w:rsidRDefault="00B67407" w:rsidP="00B67407">
      <w:pPr>
        <w:pStyle w:val="AralkYok"/>
      </w:pPr>
      <w:r w:rsidRPr="00DF47AD">
        <w:t>A) Hak</w:t>
      </w:r>
      <w:r>
        <w:tab/>
      </w:r>
      <w:r>
        <w:tab/>
      </w:r>
      <w:r>
        <w:tab/>
      </w:r>
      <w:r w:rsidRPr="00B67407">
        <w:rPr>
          <w:color w:val="FF0000"/>
        </w:rPr>
        <w:t>B)</w:t>
      </w:r>
      <w:r w:rsidRPr="00DF47AD">
        <w:t xml:space="preserve"> Anayasa       </w:t>
      </w:r>
    </w:p>
    <w:p w14:paraId="1C6022D5" w14:textId="77777777" w:rsidR="00B67407" w:rsidRPr="00DF47AD" w:rsidRDefault="00B67407" w:rsidP="00B67407">
      <w:pPr>
        <w:pStyle w:val="AralkYok"/>
      </w:pPr>
      <w:r w:rsidRPr="00DF47AD">
        <w:t xml:space="preserve">C) </w:t>
      </w:r>
      <w:r>
        <w:t>Dilekçe</w:t>
      </w:r>
      <w:r>
        <w:tab/>
      </w:r>
      <w:r>
        <w:tab/>
      </w:r>
      <w:r w:rsidRPr="00DF47AD">
        <w:t xml:space="preserve">D) Taslak     </w:t>
      </w:r>
    </w:p>
    <w:p w14:paraId="2F24F7CF" w14:textId="77777777" w:rsidR="00B67407" w:rsidRDefault="00B67407" w:rsidP="00DF47AD">
      <w:pPr>
        <w:pStyle w:val="AralkYok"/>
        <w:rPr>
          <w:b/>
        </w:rPr>
      </w:pPr>
    </w:p>
    <w:p w14:paraId="38437D0B" w14:textId="77777777" w:rsidR="00A839D3" w:rsidRDefault="00A839D3" w:rsidP="00DF47AD">
      <w:pPr>
        <w:pStyle w:val="AralkYok"/>
        <w:rPr>
          <w:b/>
        </w:rPr>
      </w:pPr>
    </w:p>
    <w:p w14:paraId="1020D55B" w14:textId="77777777" w:rsidR="00DF47AD" w:rsidRPr="00DF47AD" w:rsidRDefault="00B67407" w:rsidP="00DF47AD">
      <w:pPr>
        <w:pStyle w:val="AralkYok"/>
      </w:pPr>
      <w:r>
        <w:rPr>
          <w:b/>
        </w:rPr>
        <w:t xml:space="preserve">18) </w:t>
      </w:r>
      <w:r w:rsidR="00DF47AD" w:rsidRPr="00B67407">
        <w:rPr>
          <w:b/>
        </w:rPr>
        <w:t>Çocuk hakları ile ilgili aşağıdaki ifadelerden hangisi yanlıştır?</w:t>
      </w:r>
      <w:r w:rsidR="00DF47AD" w:rsidRPr="00DF47AD">
        <w:br/>
        <w:t>A) Çocuklar arasında ırk, renk, cinsiyet ve dil ayrımı gözetilmez.</w:t>
      </w:r>
      <w:r w:rsidR="00DF47AD" w:rsidRPr="00DF47AD">
        <w:br/>
        <w:t>B) Çocukların, yeterli beslenme, barınma, dinlenme ve tıbbi (sağlık) bakım hakkı vardır.</w:t>
      </w:r>
      <w:r w:rsidR="00DF47AD" w:rsidRPr="00DF47AD">
        <w:br/>
        <w:t>C) Çocukların sevgi, saygı, korunma ve anlayış görme hakkı vardır.</w:t>
      </w:r>
      <w:r w:rsidR="00DF47AD" w:rsidRPr="00DF47AD">
        <w:br/>
      </w:r>
      <w:r w:rsidR="00DF47AD" w:rsidRPr="00B67407">
        <w:rPr>
          <w:color w:val="FF0000"/>
        </w:rPr>
        <w:t xml:space="preserve">D) </w:t>
      </w:r>
      <w:r w:rsidR="00DF47AD" w:rsidRPr="00DF47AD">
        <w:t>Çocuğun temel hakları başka çocuklara devredilebilir.</w:t>
      </w:r>
    </w:p>
    <w:p w14:paraId="56A5CD0A" w14:textId="77777777" w:rsidR="00DF47AD" w:rsidRDefault="00DF47AD" w:rsidP="00DF47AD">
      <w:pPr>
        <w:pStyle w:val="AralkYok"/>
      </w:pPr>
    </w:p>
    <w:p w14:paraId="31B7CF53" w14:textId="77777777" w:rsidR="00966BCD" w:rsidRDefault="00966BCD" w:rsidP="00DF47AD">
      <w:pPr>
        <w:pStyle w:val="AralkYok"/>
      </w:pPr>
    </w:p>
    <w:p w14:paraId="7399830F" w14:textId="77777777" w:rsidR="00966BCD" w:rsidRDefault="00966BCD" w:rsidP="00DF47AD">
      <w:pPr>
        <w:pStyle w:val="AralkYok"/>
      </w:pPr>
    </w:p>
    <w:p w14:paraId="6345C378" w14:textId="77777777" w:rsidR="00966BCD" w:rsidRDefault="00966BCD" w:rsidP="00DF47AD">
      <w:pPr>
        <w:pStyle w:val="AralkYok"/>
      </w:pPr>
    </w:p>
    <w:p w14:paraId="0668B787" w14:textId="77777777" w:rsidR="00966BCD" w:rsidRDefault="00966BCD" w:rsidP="00DF47AD">
      <w:pPr>
        <w:pStyle w:val="AralkYok"/>
      </w:pPr>
    </w:p>
    <w:p w14:paraId="7A555CDA" w14:textId="77777777" w:rsidR="00966BCD" w:rsidRDefault="00966BCD" w:rsidP="00DF47AD">
      <w:pPr>
        <w:pStyle w:val="AralkYok"/>
      </w:pPr>
    </w:p>
    <w:p w14:paraId="37D81AD8" w14:textId="77777777" w:rsidR="00966BCD" w:rsidRDefault="00966BCD" w:rsidP="00DF47AD">
      <w:pPr>
        <w:pStyle w:val="AralkYok"/>
      </w:pPr>
    </w:p>
    <w:p w14:paraId="788AAFD9" w14:textId="77777777" w:rsidR="00966BCD" w:rsidRDefault="00966BCD" w:rsidP="00DF47AD">
      <w:pPr>
        <w:pStyle w:val="AralkYok"/>
      </w:pPr>
    </w:p>
    <w:p w14:paraId="7B8920CC" w14:textId="77777777" w:rsidR="00966BCD" w:rsidRDefault="00966BCD" w:rsidP="00DF47AD">
      <w:pPr>
        <w:pStyle w:val="AralkYok"/>
      </w:pPr>
    </w:p>
    <w:p w14:paraId="56BC33CF" w14:textId="77777777" w:rsidR="00966BCD" w:rsidRDefault="00966BCD" w:rsidP="00DF47AD">
      <w:pPr>
        <w:pStyle w:val="AralkYok"/>
      </w:pPr>
    </w:p>
    <w:p w14:paraId="0D1C763A" w14:textId="77777777" w:rsidR="00966BCD" w:rsidRDefault="00966BCD" w:rsidP="00DF47AD">
      <w:pPr>
        <w:pStyle w:val="AralkYok"/>
      </w:pPr>
    </w:p>
    <w:p w14:paraId="17F0435F" w14:textId="77777777" w:rsidR="00966BCD" w:rsidRDefault="00966BCD" w:rsidP="00DF47AD">
      <w:pPr>
        <w:pStyle w:val="AralkYok"/>
      </w:pPr>
    </w:p>
    <w:p w14:paraId="7755651B" w14:textId="77777777" w:rsidR="00966BCD" w:rsidRDefault="00966BCD" w:rsidP="00DF47AD">
      <w:pPr>
        <w:pStyle w:val="AralkYok"/>
      </w:pPr>
    </w:p>
    <w:p w14:paraId="2214B598" w14:textId="77777777" w:rsidR="00966BCD" w:rsidRDefault="00966BCD" w:rsidP="00DF47AD">
      <w:pPr>
        <w:pStyle w:val="AralkYok"/>
      </w:pPr>
    </w:p>
    <w:p w14:paraId="0F875A91" w14:textId="77777777" w:rsidR="00966BCD" w:rsidRDefault="00966BCD" w:rsidP="00DF47AD">
      <w:pPr>
        <w:pStyle w:val="AralkYok"/>
      </w:pPr>
    </w:p>
    <w:p w14:paraId="56AA380D" w14:textId="77777777" w:rsidR="00966BCD" w:rsidRDefault="00966BCD" w:rsidP="00DF47AD">
      <w:pPr>
        <w:pStyle w:val="AralkYok"/>
      </w:pPr>
    </w:p>
    <w:p w14:paraId="5B354095" w14:textId="77777777" w:rsidR="00966BCD" w:rsidRDefault="00966BCD" w:rsidP="00DF47AD">
      <w:pPr>
        <w:pStyle w:val="AralkYok"/>
      </w:pPr>
    </w:p>
    <w:p w14:paraId="24FB899E" w14:textId="77777777" w:rsidR="00966BCD" w:rsidRDefault="00966BCD" w:rsidP="00DF47AD">
      <w:pPr>
        <w:pStyle w:val="AralkYok"/>
      </w:pPr>
    </w:p>
    <w:p w14:paraId="60DB450B" w14:textId="77777777" w:rsidR="00966BCD" w:rsidRDefault="00966BCD" w:rsidP="00DF47AD">
      <w:pPr>
        <w:pStyle w:val="AralkYok"/>
      </w:pPr>
    </w:p>
    <w:p w14:paraId="56F49E3F" w14:textId="77777777" w:rsidR="00966BCD" w:rsidRDefault="00966BCD" w:rsidP="00DF47AD">
      <w:pPr>
        <w:pStyle w:val="AralkYok"/>
      </w:pPr>
    </w:p>
    <w:p w14:paraId="0167BC45" w14:textId="77777777" w:rsidR="00966BCD" w:rsidRDefault="00966BCD" w:rsidP="00DF47AD">
      <w:pPr>
        <w:pStyle w:val="AralkYok"/>
      </w:pPr>
    </w:p>
    <w:p w14:paraId="03AE4D54" w14:textId="77777777" w:rsidR="00966BCD" w:rsidRDefault="00966BCD" w:rsidP="00DF47AD">
      <w:pPr>
        <w:pStyle w:val="AralkYok"/>
      </w:pPr>
    </w:p>
    <w:p w14:paraId="50D95413" w14:textId="77777777" w:rsidR="00966BCD" w:rsidRDefault="00966BCD" w:rsidP="00DF47AD">
      <w:pPr>
        <w:pStyle w:val="AralkYok"/>
      </w:pPr>
    </w:p>
    <w:p w14:paraId="3C7B49F5" w14:textId="77777777" w:rsidR="00966BCD" w:rsidRDefault="00966BCD" w:rsidP="00DF47AD">
      <w:pPr>
        <w:pStyle w:val="AralkYok"/>
      </w:pPr>
    </w:p>
    <w:p w14:paraId="60D1098E" w14:textId="77777777" w:rsidR="00966BCD" w:rsidRDefault="00966BCD" w:rsidP="00DF47AD">
      <w:pPr>
        <w:pStyle w:val="AralkYok"/>
      </w:pPr>
    </w:p>
    <w:p w14:paraId="4E686659" w14:textId="77777777" w:rsidR="00966BCD" w:rsidRDefault="00966BCD" w:rsidP="00DF47AD">
      <w:pPr>
        <w:pStyle w:val="AralkYok"/>
      </w:pPr>
    </w:p>
    <w:p w14:paraId="162B5567" w14:textId="77777777" w:rsidR="00966BCD" w:rsidRDefault="00966BCD" w:rsidP="00DF47AD">
      <w:pPr>
        <w:pStyle w:val="AralkYok"/>
      </w:pPr>
    </w:p>
    <w:p w14:paraId="17780791" w14:textId="77777777" w:rsidR="00966BCD" w:rsidRDefault="00966BCD" w:rsidP="00DF47AD">
      <w:pPr>
        <w:pStyle w:val="AralkYok"/>
      </w:pPr>
    </w:p>
    <w:p w14:paraId="72C71386" w14:textId="77777777" w:rsidR="00966BCD" w:rsidRDefault="00966BCD" w:rsidP="00DF47AD">
      <w:pPr>
        <w:pStyle w:val="AralkYok"/>
      </w:pPr>
    </w:p>
    <w:p w14:paraId="5A44F151" w14:textId="77777777" w:rsidR="00966BCD" w:rsidRDefault="00966BCD" w:rsidP="00DF47AD">
      <w:pPr>
        <w:pStyle w:val="AralkYok"/>
      </w:pPr>
    </w:p>
    <w:p w14:paraId="21EA9129" w14:textId="77777777" w:rsidR="00966BCD" w:rsidRDefault="00966BCD" w:rsidP="00DF47AD">
      <w:pPr>
        <w:pStyle w:val="AralkYok"/>
      </w:pPr>
    </w:p>
    <w:p w14:paraId="3ECF987A" w14:textId="77777777" w:rsidR="00966BCD" w:rsidRDefault="00966BCD" w:rsidP="00DF47AD">
      <w:pPr>
        <w:pStyle w:val="AralkYok"/>
      </w:pPr>
    </w:p>
    <w:p w14:paraId="3D195E35" w14:textId="77777777" w:rsidR="00966BCD" w:rsidRDefault="00966BCD" w:rsidP="00DF47AD">
      <w:pPr>
        <w:pStyle w:val="AralkYok"/>
      </w:pPr>
    </w:p>
    <w:p w14:paraId="113FE196" w14:textId="77777777" w:rsidR="00966BCD" w:rsidRDefault="00966BCD" w:rsidP="00DF47AD">
      <w:pPr>
        <w:pStyle w:val="AralkYok"/>
      </w:pPr>
    </w:p>
    <w:p w14:paraId="5ABDF229" w14:textId="77777777" w:rsidR="00966BCD" w:rsidRDefault="00966BCD" w:rsidP="00DF47AD">
      <w:pPr>
        <w:pStyle w:val="AralkYok"/>
      </w:pPr>
    </w:p>
    <w:p w14:paraId="43FFF15A" w14:textId="77777777" w:rsidR="00966BCD" w:rsidRDefault="00966BCD" w:rsidP="00DF47AD">
      <w:pPr>
        <w:pStyle w:val="AralkYok"/>
      </w:pPr>
    </w:p>
    <w:p w14:paraId="4CDAD719" w14:textId="77777777" w:rsidR="00966BCD" w:rsidRDefault="00966BCD" w:rsidP="00DF47AD">
      <w:pPr>
        <w:pStyle w:val="AralkYok"/>
      </w:pPr>
    </w:p>
    <w:p w14:paraId="027AA5EA" w14:textId="77777777" w:rsidR="00A839D3" w:rsidRPr="00DF47AD" w:rsidRDefault="00A839D3" w:rsidP="00DF47AD">
      <w:pPr>
        <w:pStyle w:val="AralkYok"/>
      </w:pPr>
    </w:p>
    <w:p w14:paraId="363BAE97" w14:textId="77777777" w:rsidR="00DF47AD" w:rsidRPr="00DF47AD" w:rsidRDefault="00B67407" w:rsidP="00DF47AD">
      <w:pPr>
        <w:pStyle w:val="AralkYok"/>
      </w:pPr>
      <w:r>
        <w:t xml:space="preserve">19) </w:t>
      </w:r>
      <w:r w:rsidR="00DF47AD" w:rsidRPr="00B67407">
        <w:rPr>
          <w:b/>
        </w:rPr>
        <w:t>Adaletsizliğin toplumu ve bireyleri nasıl etkileyebileceği konusunda belirtilen ifadelerden hangisi yanlıştır?</w:t>
      </w:r>
    </w:p>
    <w:p w14:paraId="2AA5B39F" w14:textId="77777777" w:rsidR="00DF47AD" w:rsidRDefault="00DF47AD" w:rsidP="00DF47AD">
      <w:pPr>
        <w:pStyle w:val="AralkYok"/>
      </w:pPr>
      <w:r w:rsidRPr="00B67407">
        <w:rPr>
          <w:color w:val="FF0000"/>
        </w:rPr>
        <w:t xml:space="preserve">A) </w:t>
      </w:r>
      <w:r w:rsidRPr="00DF47AD">
        <w:t>Adaletsizlik, toplumsal barışın olmasını sağlar.</w:t>
      </w:r>
    </w:p>
    <w:p w14:paraId="31E8A04C" w14:textId="77777777" w:rsidR="00DF47AD" w:rsidRPr="00DF47AD" w:rsidRDefault="00DF47AD" w:rsidP="00DF47AD">
      <w:pPr>
        <w:pStyle w:val="AralkYok"/>
      </w:pPr>
      <w:r w:rsidRPr="00DF47AD">
        <w:t xml:space="preserve">B) Adaletsizlik, hem bireyi hem de toplumu olumsuz etkiler. </w:t>
      </w:r>
    </w:p>
    <w:p w14:paraId="445A4CAA" w14:textId="77777777" w:rsidR="00DF47AD" w:rsidRPr="00DF47AD" w:rsidRDefault="00DF47AD" w:rsidP="00DF47AD">
      <w:pPr>
        <w:pStyle w:val="AralkYok"/>
      </w:pPr>
      <w:r w:rsidRPr="00DF47AD">
        <w:t>C) Adaletsizlik, insanlar arasında huzursuzluğa neden olur</w:t>
      </w:r>
      <w:r w:rsidR="00B67407">
        <w:t>.</w:t>
      </w:r>
    </w:p>
    <w:p w14:paraId="573BF36B" w14:textId="77777777" w:rsidR="00DF47AD" w:rsidRPr="00DF47AD" w:rsidRDefault="00DF47AD" w:rsidP="00DF47AD">
      <w:pPr>
        <w:pStyle w:val="AralkYok"/>
      </w:pPr>
      <w:r w:rsidRPr="00DF47AD">
        <w:t>D) Adaletsizlik, bireyler arasında güvensizliğe neden olur.</w:t>
      </w:r>
    </w:p>
    <w:p w14:paraId="31F62BA9" w14:textId="77777777" w:rsidR="00DF47AD" w:rsidRDefault="00DF47AD" w:rsidP="00DF47AD">
      <w:pPr>
        <w:pStyle w:val="AralkYok"/>
      </w:pPr>
    </w:p>
    <w:p w14:paraId="4BF5B96D" w14:textId="77777777" w:rsidR="00A839D3" w:rsidRPr="00DF47AD" w:rsidRDefault="00A839D3" w:rsidP="00DF47AD">
      <w:pPr>
        <w:pStyle w:val="AralkYok"/>
      </w:pPr>
    </w:p>
    <w:p w14:paraId="2CD76BEE" w14:textId="77777777" w:rsidR="00A839D3" w:rsidRPr="00DF47AD" w:rsidRDefault="00B67407" w:rsidP="00A839D3">
      <w:pPr>
        <w:pStyle w:val="AralkYok"/>
      </w:pPr>
      <w:r>
        <w:t xml:space="preserve">20) </w:t>
      </w:r>
      <w:r w:rsidR="00A839D3" w:rsidRPr="00B67407">
        <w:rPr>
          <w:b/>
        </w:rPr>
        <w:t>Bir hukuk devletinde;</w:t>
      </w:r>
    </w:p>
    <w:p w14:paraId="5F54616D" w14:textId="77777777" w:rsidR="00A839D3" w:rsidRPr="00DF47AD" w:rsidRDefault="00A839D3" w:rsidP="00A839D3">
      <w:pPr>
        <w:pStyle w:val="AralkYok"/>
      </w:pPr>
      <w:r w:rsidRPr="00DF47AD">
        <w:t>I. Herkes kanun önünde eşittir.</w:t>
      </w:r>
    </w:p>
    <w:p w14:paraId="432A75E1" w14:textId="77777777" w:rsidR="00A839D3" w:rsidRPr="00DF47AD" w:rsidRDefault="00A839D3" w:rsidP="00A839D3">
      <w:pPr>
        <w:pStyle w:val="AralkYok"/>
      </w:pPr>
      <w:r w:rsidRPr="00DF47AD">
        <w:t>II. Kurallar herkese eşit uygulanır.</w:t>
      </w:r>
    </w:p>
    <w:p w14:paraId="4EF90610" w14:textId="77777777" w:rsidR="00A839D3" w:rsidRPr="00DF47AD" w:rsidRDefault="00A839D3" w:rsidP="00A839D3">
      <w:pPr>
        <w:pStyle w:val="AralkYok"/>
      </w:pPr>
      <w:r w:rsidRPr="00DF47AD">
        <w:t xml:space="preserve">III. Suç ve cezanın tanımı kanunlarda </w:t>
      </w:r>
    </w:p>
    <w:p w14:paraId="426A7F09" w14:textId="77777777" w:rsidR="00A839D3" w:rsidRPr="00DF47AD" w:rsidRDefault="00A839D3" w:rsidP="00A839D3">
      <w:pPr>
        <w:pStyle w:val="AralkYok"/>
      </w:pPr>
      <w:r w:rsidRPr="00DF47AD">
        <w:t xml:space="preserve">      belirtilmiştir.</w:t>
      </w:r>
    </w:p>
    <w:p w14:paraId="0A985357" w14:textId="77777777" w:rsidR="00A839D3" w:rsidRPr="00B67407" w:rsidRDefault="00A839D3" w:rsidP="00A839D3">
      <w:pPr>
        <w:pStyle w:val="AralkYok"/>
        <w:rPr>
          <w:b/>
        </w:rPr>
      </w:pPr>
      <w:r w:rsidRPr="00B67407">
        <w:rPr>
          <w:b/>
        </w:rPr>
        <w:t>özelliklerinden hangisi ya da hangileri görülür?</w:t>
      </w:r>
    </w:p>
    <w:p w14:paraId="10C1E6A2" w14:textId="77777777" w:rsidR="00A839D3" w:rsidRDefault="00A839D3" w:rsidP="00A839D3">
      <w:pPr>
        <w:pStyle w:val="AralkYok"/>
      </w:pPr>
      <w:r w:rsidRPr="00DF47AD">
        <w:t>A) Yalnız I</w:t>
      </w:r>
      <w:r>
        <w:tab/>
      </w:r>
      <w:r>
        <w:tab/>
      </w:r>
      <w:r w:rsidRPr="00DF47AD">
        <w:t>B) I</w:t>
      </w:r>
      <w:r>
        <w:t xml:space="preserve"> ve</w:t>
      </w:r>
      <w:r w:rsidRPr="00DF47AD">
        <w:t xml:space="preserve"> II      </w:t>
      </w:r>
    </w:p>
    <w:p w14:paraId="79B986E7" w14:textId="77777777" w:rsidR="00A839D3" w:rsidRPr="00DF47AD" w:rsidRDefault="00A839D3" w:rsidP="00A839D3">
      <w:pPr>
        <w:pStyle w:val="AralkYok"/>
      </w:pPr>
      <w:r w:rsidRPr="00DF47AD">
        <w:t xml:space="preserve">C) II </w:t>
      </w:r>
      <w:r>
        <w:t>ve</w:t>
      </w:r>
      <w:r w:rsidRPr="00DF47AD">
        <w:t xml:space="preserve"> III</w:t>
      </w:r>
      <w:r>
        <w:tab/>
      </w:r>
      <w:r>
        <w:tab/>
      </w:r>
      <w:r w:rsidRPr="00B67407">
        <w:rPr>
          <w:color w:val="FF0000"/>
        </w:rPr>
        <w:t xml:space="preserve">D) </w:t>
      </w:r>
      <w:r>
        <w:t xml:space="preserve">I, II ve </w:t>
      </w:r>
      <w:r w:rsidRPr="00DF47AD">
        <w:t>III</w:t>
      </w:r>
    </w:p>
    <w:p w14:paraId="5D7932A5" w14:textId="77777777" w:rsidR="00DF47AD" w:rsidRPr="00DF47AD" w:rsidRDefault="00DF47AD" w:rsidP="00A839D3">
      <w:pPr>
        <w:pStyle w:val="AralkYok"/>
      </w:pPr>
    </w:p>
    <w:p w14:paraId="0D98BEFC" w14:textId="77777777" w:rsidR="00DF47AD" w:rsidRPr="00DF47AD" w:rsidRDefault="00DF47AD" w:rsidP="00DF47AD">
      <w:pPr>
        <w:pStyle w:val="AralkYok"/>
      </w:pPr>
    </w:p>
    <w:p w14:paraId="37E37142" w14:textId="77777777" w:rsidR="00DF47AD" w:rsidRPr="00DF47AD" w:rsidRDefault="00DF47AD" w:rsidP="00DF47AD">
      <w:pPr>
        <w:pStyle w:val="AralkYok"/>
      </w:pPr>
    </w:p>
    <w:p w14:paraId="2B7CD528" w14:textId="77777777" w:rsidR="00DF47AD" w:rsidRDefault="00DF47AD" w:rsidP="003C280C">
      <w:pPr>
        <w:pStyle w:val="AralkYok"/>
      </w:pPr>
    </w:p>
    <w:p w14:paraId="6F0A33C0" w14:textId="77777777" w:rsidR="00D401AC" w:rsidRDefault="00D401AC" w:rsidP="003C280C">
      <w:pPr>
        <w:pStyle w:val="AralkYok"/>
      </w:pPr>
      <w:r>
        <w:t>Her sorunun doğru cevabı 5 puandır</w:t>
      </w:r>
      <w:r w:rsidR="009C114C">
        <w:t>.</w:t>
      </w:r>
    </w:p>
    <w:p w14:paraId="75702CE1" w14:textId="77777777" w:rsidR="009C114C" w:rsidRDefault="009C114C" w:rsidP="003C280C">
      <w:pPr>
        <w:pStyle w:val="AralkYok"/>
      </w:pPr>
      <w:r>
        <w:t>Süre 40 dakikadır.</w:t>
      </w:r>
    </w:p>
    <w:p w14:paraId="254C8F6C" w14:textId="5C4E116F" w:rsidR="00DC3914" w:rsidRPr="00605758" w:rsidRDefault="00D401AC" w:rsidP="00DC3914">
      <w:pPr>
        <w:pStyle w:val="AralkYok"/>
      </w:pPr>
      <w:r>
        <w:t>Başarılar dileriz.</w:t>
      </w:r>
    </w:p>
    <w:sectPr w:rsidR="00DC3914" w:rsidRPr="00605758" w:rsidSect="00480B3F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6F4C" w14:textId="77777777" w:rsidR="00026D64" w:rsidRDefault="00026D64" w:rsidP="006553C3">
      <w:pPr>
        <w:spacing w:after="0" w:line="240" w:lineRule="auto"/>
      </w:pPr>
      <w:r>
        <w:separator/>
      </w:r>
    </w:p>
  </w:endnote>
  <w:endnote w:type="continuationSeparator" w:id="0">
    <w:p w14:paraId="695952FD" w14:textId="77777777" w:rsidR="00026D64" w:rsidRDefault="00026D64" w:rsidP="0065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7931" w14:textId="77777777" w:rsidR="006553C3" w:rsidRDefault="006553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C680" w14:textId="77777777" w:rsidR="006553C3" w:rsidRDefault="006553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9877" w14:textId="77777777" w:rsidR="006553C3" w:rsidRDefault="006553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8F8C" w14:textId="77777777" w:rsidR="00026D64" w:rsidRDefault="00026D64" w:rsidP="006553C3">
      <w:pPr>
        <w:spacing w:after="0" w:line="240" w:lineRule="auto"/>
      </w:pPr>
      <w:r>
        <w:separator/>
      </w:r>
    </w:p>
  </w:footnote>
  <w:footnote w:type="continuationSeparator" w:id="0">
    <w:p w14:paraId="5684766C" w14:textId="77777777" w:rsidR="00026D64" w:rsidRDefault="00026D64" w:rsidP="0065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6F2A" w14:textId="77777777" w:rsidR="006553C3" w:rsidRDefault="006553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A938" w14:textId="77777777" w:rsidR="006553C3" w:rsidRDefault="006553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82F7" w14:textId="77777777" w:rsidR="006553C3" w:rsidRDefault="006553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6A6"/>
    <w:multiLevelType w:val="hybridMultilevel"/>
    <w:tmpl w:val="804A0762"/>
    <w:lvl w:ilvl="0" w:tplc="B3462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15FD"/>
    <w:multiLevelType w:val="hybridMultilevel"/>
    <w:tmpl w:val="395035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2E"/>
    <w:multiLevelType w:val="hybridMultilevel"/>
    <w:tmpl w:val="CBC6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A91"/>
    <w:multiLevelType w:val="hybridMultilevel"/>
    <w:tmpl w:val="1BD63D10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CA1AF0"/>
    <w:multiLevelType w:val="hybridMultilevel"/>
    <w:tmpl w:val="A96E720E"/>
    <w:lvl w:ilvl="0" w:tplc="109EE1C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622410"/>
    <w:multiLevelType w:val="hybridMultilevel"/>
    <w:tmpl w:val="9724EB1A"/>
    <w:lvl w:ilvl="0" w:tplc="00C4B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45E2F"/>
    <w:multiLevelType w:val="hybridMultilevel"/>
    <w:tmpl w:val="F2C05AF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3828"/>
    <w:multiLevelType w:val="hybridMultilevel"/>
    <w:tmpl w:val="20A83394"/>
    <w:lvl w:ilvl="0" w:tplc="A9406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29656C"/>
    <w:multiLevelType w:val="hybridMultilevel"/>
    <w:tmpl w:val="D39CC5C6"/>
    <w:lvl w:ilvl="0" w:tplc="D0A4B9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0BCF"/>
    <w:multiLevelType w:val="hybridMultilevel"/>
    <w:tmpl w:val="8C60D580"/>
    <w:lvl w:ilvl="0" w:tplc="1E60C75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5C1DB2"/>
    <w:multiLevelType w:val="hybridMultilevel"/>
    <w:tmpl w:val="CE2283B0"/>
    <w:lvl w:ilvl="0" w:tplc="9F700754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A610FB"/>
    <w:multiLevelType w:val="hybridMultilevel"/>
    <w:tmpl w:val="28E05C18"/>
    <w:lvl w:ilvl="0" w:tplc="18E8D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16A3"/>
    <w:multiLevelType w:val="hybridMultilevel"/>
    <w:tmpl w:val="421EEC30"/>
    <w:lvl w:ilvl="0" w:tplc="FB7C76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52ECE"/>
    <w:multiLevelType w:val="hybridMultilevel"/>
    <w:tmpl w:val="D1A65F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79026">
    <w:abstractNumId w:val="2"/>
  </w:num>
  <w:num w:numId="2" w16cid:durableId="1559706847">
    <w:abstractNumId w:val="5"/>
  </w:num>
  <w:num w:numId="3" w16cid:durableId="1552569217">
    <w:abstractNumId w:val="10"/>
  </w:num>
  <w:num w:numId="4" w16cid:durableId="315492829">
    <w:abstractNumId w:val="13"/>
  </w:num>
  <w:num w:numId="5" w16cid:durableId="227149386">
    <w:abstractNumId w:val="6"/>
  </w:num>
  <w:num w:numId="6" w16cid:durableId="1878272727">
    <w:abstractNumId w:val="3"/>
  </w:num>
  <w:num w:numId="7" w16cid:durableId="2368831">
    <w:abstractNumId w:val="8"/>
  </w:num>
  <w:num w:numId="8" w16cid:durableId="2000184164">
    <w:abstractNumId w:val="4"/>
  </w:num>
  <w:num w:numId="9" w16cid:durableId="268856732">
    <w:abstractNumId w:val="12"/>
  </w:num>
  <w:num w:numId="10" w16cid:durableId="566260276">
    <w:abstractNumId w:val="9"/>
  </w:num>
  <w:num w:numId="11" w16cid:durableId="1351687746">
    <w:abstractNumId w:val="1"/>
  </w:num>
  <w:num w:numId="12" w16cid:durableId="276641872">
    <w:abstractNumId w:val="7"/>
  </w:num>
  <w:num w:numId="13" w16cid:durableId="860243860">
    <w:abstractNumId w:val="0"/>
  </w:num>
  <w:num w:numId="14" w16cid:durableId="616063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68B"/>
    <w:rsid w:val="00026D64"/>
    <w:rsid w:val="0015568B"/>
    <w:rsid w:val="00392811"/>
    <w:rsid w:val="0039587D"/>
    <w:rsid w:val="003C280C"/>
    <w:rsid w:val="00480B3F"/>
    <w:rsid w:val="006553C3"/>
    <w:rsid w:val="00657D25"/>
    <w:rsid w:val="006C0C18"/>
    <w:rsid w:val="007841EA"/>
    <w:rsid w:val="00823B71"/>
    <w:rsid w:val="00952A76"/>
    <w:rsid w:val="00966BCD"/>
    <w:rsid w:val="009C114C"/>
    <w:rsid w:val="00A1279A"/>
    <w:rsid w:val="00A839D3"/>
    <w:rsid w:val="00B07F55"/>
    <w:rsid w:val="00B55655"/>
    <w:rsid w:val="00B67407"/>
    <w:rsid w:val="00B930F3"/>
    <w:rsid w:val="00C91D57"/>
    <w:rsid w:val="00CA13AF"/>
    <w:rsid w:val="00CD2CFD"/>
    <w:rsid w:val="00CD7EAF"/>
    <w:rsid w:val="00D401AC"/>
    <w:rsid w:val="00DB0EA4"/>
    <w:rsid w:val="00DC3914"/>
    <w:rsid w:val="00DF47AD"/>
    <w:rsid w:val="00F40B96"/>
    <w:rsid w:val="00F45F00"/>
    <w:rsid w:val="00F8248F"/>
    <w:rsid w:val="00F8402D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F471"/>
  <w15:docId w15:val="{1E321BC6-2AF2-48CB-9D21-DB432D34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0EA4"/>
    <w:pPr>
      <w:ind w:left="720"/>
      <w:contextualSpacing/>
    </w:pPr>
  </w:style>
  <w:style w:type="paragraph" w:styleId="AralkYok">
    <w:name w:val="No Spacing"/>
    <w:uiPriority w:val="1"/>
    <w:qFormat/>
    <w:rsid w:val="00FC7723"/>
    <w:pPr>
      <w:spacing w:after="0" w:line="240" w:lineRule="auto"/>
    </w:pPr>
  </w:style>
  <w:style w:type="table" w:styleId="KlavuzTablo1Ak-Vurgu2">
    <w:name w:val="Grid Table 1 Light Accent 2"/>
    <w:basedOn w:val="NormalTablo"/>
    <w:uiPriority w:val="46"/>
    <w:rsid w:val="00952A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9587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nuBal">
    <w:name w:val="Title"/>
    <w:basedOn w:val="Normal"/>
    <w:link w:val="KonuBalChar"/>
    <w:qFormat/>
    <w:rsid w:val="00DF47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F47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rsid w:val="00DF47AD"/>
    <w:pPr>
      <w:spacing w:after="0" w:line="240" w:lineRule="auto"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65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3C3"/>
  </w:style>
  <w:style w:type="paragraph" w:styleId="AltBilgi">
    <w:name w:val="footer"/>
    <w:basedOn w:val="Normal"/>
    <w:link w:val="AltBilgiChar"/>
    <w:uiPriority w:val="99"/>
    <w:unhideWhenUsed/>
    <w:rsid w:val="0065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https://www.hangisoru.com/</dc:title>
  <dc:subject>https://www.hangisoru.com/</dc:subject>
  <dc:creator>https://www.hangisoru.com/</dc:creator>
  <cp:keywords>https:/www.hangisoru.com</cp:keywords>
  <dc:description>https://www.hangisoru.com/</dc:description>
  <cp:lastModifiedBy>mehmet tamer</cp:lastModifiedBy>
  <cp:revision>3</cp:revision>
  <dcterms:created xsi:type="dcterms:W3CDTF">2018-10-28T17:37:00Z</dcterms:created>
  <dcterms:modified xsi:type="dcterms:W3CDTF">2022-11-17T16:16:00Z</dcterms:modified>
  <cp:category>https://www.hangisoru.com/</cp:category>
</cp:coreProperties>
</file>